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93A15" w:rsidRPr="00873E21" w:rsidRDefault="00B92CD1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873E21">
        <w:rPr>
          <w:rFonts w:ascii="Calibri" w:eastAsia="Calibri" w:hAnsi="Calibri" w:cs="Calibri"/>
          <w:b/>
          <w:sz w:val="28"/>
          <w:szCs w:val="28"/>
        </w:rPr>
        <w:t>WORK EXPERIENCE SELF EVALUATION</w:t>
      </w:r>
    </w:p>
    <w:p w14:paraId="00000002" w14:textId="77777777" w:rsidR="00C93A15" w:rsidRPr="00873E21" w:rsidRDefault="00C93A15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00000003" w14:textId="2E73C3C1" w:rsidR="00C93A15" w:rsidRDefault="00873E21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Name: _</w:t>
      </w:r>
      <w:r w:rsidR="00B92CD1">
        <w:rPr>
          <w:rFonts w:ascii="Calibri" w:eastAsia="Calibri" w:hAnsi="Calibri" w:cs="Calibri"/>
          <w:b/>
          <w:sz w:val="24"/>
          <w:szCs w:val="24"/>
        </w:rPr>
        <w:t xml:space="preserve">_______________________________________   </w:t>
      </w:r>
      <w:r>
        <w:rPr>
          <w:rFonts w:ascii="Calibri" w:eastAsia="Calibri" w:hAnsi="Calibri" w:cs="Calibri"/>
          <w:b/>
          <w:sz w:val="24"/>
          <w:szCs w:val="24"/>
        </w:rPr>
        <w:t>Date: _</w:t>
      </w:r>
      <w:r w:rsidR="00B92CD1">
        <w:rPr>
          <w:rFonts w:ascii="Calibri" w:eastAsia="Calibri" w:hAnsi="Calibri" w:cs="Calibri"/>
          <w:b/>
          <w:sz w:val="24"/>
          <w:szCs w:val="24"/>
        </w:rPr>
        <w:t>_____________________</w:t>
      </w:r>
    </w:p>
    <w:p w14:paraId="3D1876CB" w14:textId="77777777" w:rsidR="00873E21" w:rsidRDefault="00873E2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10530" w:type="dxa"/>
        <w:tblInd w:w="-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4015"/>
        <w:gridCol w:w="4535"/>
      </w:tblGrid>
      <w:tr w:rsidR="00C93A15" w:rsidRPr="00873E21" w14:paraId="7FE7BB6E" w14:textId="77777777" w:rsidTr="00B92CD1">
        <w:tc>
          <w:tcPr>
            <w:tcW w:w="19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25C5997C" w:rsidR="00C93A15" w:rsidRPr="00B92CD1" w:rsidRDefault="00873E21" w:rsidP="0087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92CD1">
              <w:rPr>
                <w:rFonts w:eastAsia="Calibri"/>
                <w:b/>
                <w:bCs/>
                <w:sz w:val="20"/>
                <w:szCs w:val="20"/>
              </w:rPr>
              <w:t xml:space="preserve">Work Performance </w:t>
            </w:r>
            <w:r w:rsidR="000659DC" w:rsidRPr="00B92CD1">
              <w:rPr>
                <w:rFonts w:eastAsia="Calibri"/>
                <w:b/>
                <w:bCs/>
                <w:sz w:val="20"/>
                <w:szCs w:val="20"/>
              </w:rPr>
              <w:t>Soft Skills</w:t>
            </w:r>
          </w:p>
        </w:tc>
        <w:tc>
          <w:tcPr>
            <w:tcW w:w="401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C93A15" w:rsidRPr="00B92CD1" w:rsidRDefault="00B92CD1" w:rsidP="0087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92CD1">
              <w:rPr>
                <w:rFonts w:eastAsia="Calibri"/>
                <w:b/>
                <w:sz w:val="20"/>
                <w:szCs w:val="20"/>
              </w:rPr>
              <w:t>I could improve in this area</w:t>
            </w:r>
          </w:p>
        </w:tc>
        <w:tc>
          <w:tcPr>
            <w:tcW w:w="45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C93A15" w:rsidRPr="00B92CD1" w:rsidRDefault="00B92CD1" w:rsidP="0087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92CD1">
              <w:rPr>
                <w:rFonts w:eastAsia="Calibri"/>
                <w:b/>
                <w:sz w:val="20"/>
                <w:szCs w:val="20"/>
              </w:rPr>
              <w:t>Strategies</w:t>
            </w:r>
          </w:p>
        </w:tc>
      </w:tr>
      <w:tr w:rsidR="00C93A15" w:rsidRPr="00873E21" w14:paraId="780E7760" w14:textId="77777777" w:rsidTr="00873E21">
        <w:trPr>
          <w:trHeight w:val="420"/>
        </w:trPr>
        <w:tc>
          <w:tcPr>
            <w:tcW w:w="19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C93A15" w:rsidRPr="00873E21" w:rsidRDefault="00B92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73E21">
              <w:rPr>
                <w:rFonts w:eastAsia="Calibri"/>
                <w:b/>
                <w:sz w:val="20"/>
                <w:szCs w:val="20"/>
              </w:rPr>
              <w:t>Dedication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0F9203A0" w:rsidR="00C93A15" w:rsidRPr="00873E21" w:rsidRDefault="00873E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𐀀 Maintains</w:t>
            </w:r>
            <w:r w:rsidR="00B92CD1" w:rsidRPr="00873E21">
              <w:rPr>
                <w:rFonts w:eastAsia="Calibri"/>
                <w:sz w:val="20"/>
                <w:szCs w:val="20"/>
              </w:rPr>
              <w:t xml:space="preserve"> good attendance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1C8447BB" w:rsidR="00C93A15" w:rsidRPr="00873E21" w:rsidRDefault="00B92CD1" w:rsidP="006E6C3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 xml:space="preserve">Make appointment on </w:t>
            </w:r>
            <w:r w:rsidR="00873E21" w:rsidRPr="00873E21">
              <w:rPr>
                <w:rFonts w:eastAsia="Calibri"/>
                <w:sz w:val="20"/>
                <w:szCs w:val="20"/>
              </w:rPr>
              <w:t>non-workdays</w:t>
            </w:r>
          </w:p>
          <w:p w14:paraId="0000000A" w14:textId="77777777" w:rsidR="00C93A15" w:rsidRPr="00873E21" w:rsidRDefault="00B92CD1" w:rsidP="006E6C3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Make work the priority</w:t>
            </w:r>
          </w:p>
          <w:p w14:paraId="0000000B" w14:textId="77777777" w:rsidR="00C93A15" w:rsidRPr="00873E21" w:rsidRDefault="00C93A15" w:rsidP="006E6C35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</w:p>
        </w:tc>
      </w:tr>
      <w:tr w:rsidR="00C93A15" w:rsidRPr="00873E21" w14:paraId="3B75DED8" w14:textId="77777777" w:rsidTr="00873E21">
        <w:trPr>
          <w:trHeight w:val="420"/>
        </w:trPr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C93A15" w:rsidRPr="00873E21" w:rsidRDefault="00C9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14EB1D1C" w:rsidR="00C93A15" w:rsidRPr="00873E21" w:rsidRDefault="00873E21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𐀀 Professional</w:t>
            </w:r>
            <w:r w:rsidR="00B92CD1" w:rsidRPr="00873E21">
              <w:rPr>
                <w:rFonts w:eastAsia="Calibri"/>
                <w:sz w:val="20"/>
                <w:szCs w:val="20"/>
              </w:rPr>
              <w:t xml:space="preserve"> work attitude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C93A15" w:rsidRPr="00873E21" w:rsidRDefault="00B92CD1" w:rsidP="006E6C3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Shift to “work mode” when entering job</w:t>
            </w:r>
          </w:p>
          <w:p w14:paraId="00000013" w14:textId="77777777" w:rsidR="00C93A15" w:rsidRPr="00873E21" w:rsidRDefault="00B92CD1" w:rsidP="006E6C3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Smile, say “ok”</w:t>
            </w:r>
          </w:p>
          <w:p w14:paraId="00000014" w14:textId="77777777" w:rsidR="00C93A15" w:rsidRPr="00873E21" w:rsidRDefault="00C93A15" w:rsidP="006E6C35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</w:p>
        </w:tc>
      </w:tr>
      <w:tr w:rsidR="00C93A15" w:rsidRPr="00873E21" w14:paraId="33F2E820" w14:textId="77777777" w:rsidTr="00873E21">
        <w:trPr>
          <w:trHeight w:val="420"/>
        </w:trPr>
        <w:tc>
          <w:tcPr>
            <w:tcW w:w="19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C93A15" w:rsidRPr="00873E21" w:rsidRDefault="00B92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73E21">
              <w:rPr>
                <w:rFonts w:eastAsia="Calibri"/>
                <w:b/>
                <w:sz w:val="20"/>
                <w:szCs w:val="20"/>
              </w:rPr>
              <w:t>Performance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22FC356D" w:rsidR="00C93A15" w:rsidRPr="00873E21" w:rsidRDefault="00873E21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𐀀 Maintains</w:t>
            </w:r>
            <w:r w:rsidR="00B92CD1" w:rsidRPr="00873E21">
              <w:rPr>
                <w:rFonts w:eastAsia="Calibri"/>
                <w:sz w:val="20"/>
                <w:szCs w:val="20"/>
              </w:rPr>
              <w:t xml:space="preserve"> high quality of work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C93A15" w:rsidRPr="00873E21" w:rsidRDefault="00B92CD1" w:rsidP="006E6C3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Recheck work - How does this look?</w:t>
            </w:r>
          </w:p>
          <w:p w14:paraId="00000018" w14:textId="77777777" w:rsidR="00C93A15" w:rsidRPr="00873E21" w:rsidRDefault="00B92CD1" w:rsidP="006E6C3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Restate directions after learning</w:t>
            </w:r>
          </w:p>
          <w:p w14:paraId="00000019" w14:textId="77777777" w:rsidR="00C93A15" w:rsidRPr="00873E21" w:rsidRDefault="00C93A15" w:rsidP="006E6C3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</w:p>
        </w:tc>
      </w:tr>
      <w:tr w:rsidR="00C93A15" w:rsidRPr="00873E21" w14:paraId="08BFDD6F" w14:textId="77777777" w:rsidTr="00873E21">
        <w:trPr>
          <w:trHeight w:val="420"/>
        </w:trPr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C93A15" w:rsidRPr="00873E21" w:rsidRDefault="00C9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11252D8" w:rsidR="00C93A15" w:rsidRPr="00873E21" w:rsidRDefault="00873E21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𐀀 Completes</w:t>
            </w:r>
            <w:r w:rsidR="00B92CD1" w:rsidRPr="00873E21">
              <w:rPr>
                <w:rFonts w:eastAsia="Calibri"/>
                <w:sz w:val="20"/>
                <w:szCs w:val="20"/>
              </w:rPr>
              <w:t xml:space="preserve"> job tasks given in a timely manner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C93A15" w:rsidRPr="00873E21" w:rsidRDefault="00B92CD1" w:rsidP="006E6C35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Count how much you have done</w:t>
            </w:r>
          </w:p>
          <w:p w14:paraId="0000001D" w14:textId="77777777" w:rsidR="00C93A15" w:rsidRPr="00873E21" w:rsidRDefault="00B92CD1" w:rsidP="006E6C35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Set small goals for yourself</w:t>
            </w:r>
          </w:p>
          <w:p w14:paraId="0000001E" w14:textId="77777777" w:rsidR="00C93A15" w:rsidRPr="00873E21" w:rsidRDefault="00C93A15" w:rsidP="006E6C35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</w:p>
        </w:tc>
      </w:tr>
      <w:tr w:rsidR="00C93A15" w:rsidRPr="00873E21" w14:paraId="439E9B94" w14:textId="77777777" w:rsidTr="00873E21">
        <w:trPr>
          <w:trHeight w:val="420"/>
        </w:trPr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C93A15" w:rsidRPr="00873E21" w:rsidRDefault="00C9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160098FB" w:rsidR="00C93A15" w:rsidRPr="00873E21" w:rsidRDefault="00873E21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𐀀 Willingness</w:t>
            </w:r>
            <w:r w:rsidR="00B92CD1" w:rsidRPr="00873E21">
              <w:rPr>
                <w:rFonts w:eastAsia="Calibri"/>
                <w:sz w:val="20"/>
                <w:szCs w:val="20"/>
              </w:rPr>
              <w:t xml:space="preserve"> to try new things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C93A15" w:rsidRPr="00873E21" w:rsidRDefault="00B92CD1" w:rsidP="006E6C3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Say “I will try that”</w:t>
            </w:r>
          </w:p>
          <w:p w14:paraId="00000022" w14:textId="77777777" w:rsidR="00C93A15" w:rsidRPr="00873E21" w:rsidRDefault="00B92CD1" w:rsidP="006E6C3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Try before you say you can’t do it</w:t>
            </w:r>
          </w:p>
          <w:p w14:paraId="00000023" w14:textId="77777777" w:rsidR="00C93A15" w:rsidRPr="00873E21" w:rsidRDefault="00C93A15" w:rsidP="006E6C3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</w:p>
        </w:tc>
      </w:tr>
      <w:tr w:rsidR="00C93A15" w:rsidRPr="00873E21" w14:paraId="36C355B5" w14:textId="77777777" w:rsidTr="00873E21">
        <w:trPr>
          <w:trHeight w:val="420"/>
        </w:trPr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C93A15" w:rsidRPr="00873E21" w:rsidRDefault="00C9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2947CF78" w:rsidR="00C93A15" w:rsidRPr="00873E21" w:rsidRDefault="00873E21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𐀀 Follows</w:t>
            </w:r>
            <w:r w:rsidR="00B92CD1" w:rsidRPr="00873E21">
              <w:rPr>
                <w:rFonts w:eastAsia="Calibri"/>
                <w:sz w:val="20"/>
                <w:szCs w:val="20"/>
              </w:rPr>
              <w:t xml:space="preserve"> directions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C93A15" w:rsidRPr="00873E21" w:rsidRDefault="00B92CD1" w:rsidP="006E6C3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Listen carefully and do the job the way the boss teaches</w:t>
            </w:r>
          </w:p>
          <w:p w14:paraId="00000027" w14:textId="77777777" w:rsidR="00C93A15" w:rsidRPr="00873E21" w:rsidRDefault="00C93A15" w:rsidP="006E6C3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</w:p>
        </w:tc>
      </w:tr>
      <w:tr w:rsidR="00C93A15" w:rsidRPr="00873E21" w14:paraId="7EBBCB87" w14:textId="77777777" w:rsidTr="00873E21">
        <w:trPr>
          <w:trHeight w:val="420"/>
        </w:trPr>
        <w:tc>
          <w:tcPr>
            <w:tcW w:w="19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C93A15" w:rsidRPr="00873E21" w:rsidRDefault="00B92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73E21">
              <w:rPr>
                <w:rFonts w:eastAsia="Calibri"/>
                <w:b/>
                <w:sz w:val="20"/>
                <w:szCs w:val="20"/>
              </w:rPr>
              <w:t>Communication / People Skills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476BE80" w:rsidR="00C93A15" w:rsidRPr="00873E21" w:rsidRDefault="00873E21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𐀀 Responds</w:t>
            </w:r>
            <w:r w:rsidR="00B92CD1" w:rsidRPr="00873E21">
              <w:rPr>
                <w:rFonts w:eastAsia="Calibri"/>
                <w:sz w:val="20"/>
                <w:szCs w:val="20"/>
              </w:rPr>
              <w:t xml:space="preserve"> appropriately to direction and training (accepts directions and corrections)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C93A15" w:rsidRPr="00873E21" w:rsidRDefault="00B92CD1" w:rsidP="006E6C35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Say “Ok, I will” then follow directions</w:t>
            </w:r>
          </w:p>
          <w:p w14:paraId="0000002B" w14:textId="77777777" w:rsidR="00C93A15" w:rsidRPr="00873E21" w:rsidRDefault="00C93A15" w:rsidP="006E6C35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</w:p>
        </w:tc>
      </w:tr>
      <w:tr w:rsidR="00C93A15" w:rsidRPr="00873E21" w14:paraId="057C04E4" w14:textId="77777777" w:rsidTr="00873E21">
        <w:trPr>
          <w:trHeight w:val="420"/>
        </w:trPr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C" w14:textId="77777777" w:rsidR="00C93A15" w:rsidRPr="00873E21" w:rsidRDefault="00C9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2C9AC85B" w:rsidR="00C93A15" w:rsidRPr="00873E21" w:rsidRDefault="00873E21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𐀀 Call</w:t>
            </w:r>
            <w:r w:rsidR="00B92CD1" w:rsidRPr="00873E21">
              <w:rPr>
                <w:rFonts w:eastAsia="Calibri"/>
                <w:sz w:val="20"/>
                <w:szCs w:val="20"/>
              </w:rPr>
              <w:t xml:space="preserve"> in when unable to attend work or </w:t>
            </w:r>
            <w:r w:rsidR="006E6C35">
              <w:rPr>
                <w:rFonts w:eastAsia="Calibri"/>
                <w:sz w:val="20"/>
                <w:szCs w:val="20"/>
              </w:rPr>
              <w:t xml:space="preserve">will be </w:t>
            </w:r>
            <w:r w:rsidR="00B92CD1" w:rsidRPr="00873E21">
              <w:rPr>
                <w:rFonts w:eastAsia="Calibri"/>
                <w:sz w:val="20"/>
                <w:szCs w:val="20"/>
              </w:rPr>
              <w:t>late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C93A15" w:rsidRPr="00873E21" w:rsidRDefault="00B92CD1" w:rsidP="006E6C35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Have phone number where you can find it</w:t>
            </w:r>
          </w:p>
          <w:p w14:paraId="0000002F" w14:textId="77777777" w:rsidR="00C93A15" w:rsidRPr="00873E21" w:rsidRDefault="00B92CD1" w:rsidP="006E6C35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Call work and school both</w:t>
            </w:r>
          </w:p>
          <w:p w14:paraId="00000030" w14:textId="77777777" w:rsidR="00C93A15" w:rsidRPr="00873E21" w:rsidRDefault="00C93A15" w:rsidP="006E6C35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</w:p>
        </w:tc>
      </w:tr>
      <w:tr w:rsidR="00C93A15" w:rsidRPr="00873E21" w14:paraId="01D44246" w14:textId="77777777" w:rsidTr="00873E21">
        <w:trPr>
          <w:trHeight w:val="420"/>
        </w:trPr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1" w14:textId="77777777" w:rsidR="00C93A15" w:rsidRPr="00873E21" w:rsidRDefault="00C9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6F276AB5" w:rsidR="00C93A15" w:rsidRPr="00873E21" w:rsidRDefault="00873E21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𐀀 Communicates</w:t>
            </w:r>
            <w:r w:rsidR="00B92CD1" w:rsidRPr="00873E21">
              <w:rPr>
                <w:rFonts w:eastAsia="Calibri"/>
                <w:sz w:val="20"/>
                <w:szCs w:val="20"/>
              </w:rPr>
              <w:t xml:space="preserve"> appropriately with customers (smile, acknowledge)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C93A15" w:rsidRPr="00873E21" w:rsidRDefault="00B92CD1" w:rsidP="006E6C35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Smile at customers and say “Hi” or “May I help you?”</w:t>
            </w:r>
          </w:p>
          <w:p w14:paraId="00000034" w14:textId="77777777" w:rsidR="00C93A15" w:rsidRPr="00873E21" w:rsidRDefault="00C93A15" w:rsidP="006E6C35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</w:p>
        </w:tc>
      </w:tr>
      <w:tr w:rsidR="00C93A15" w:rsidRPr="00873E21" w14:paraId="46FF27AF" w14:textId="77777777" w:rsidTr="00873E21">
        <w:trPr>
          <w:trHeight w:val="420"/>
        </w:trPr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C93A15" w:rsidRPr="00873E21" w:rsidRDefault="00C9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0EB09893" w:rsidR="00C93A15" w:rsidRPr="00873E21" w:rsidRDefault="00873E21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𐀀 Gets</w:t>
            </w:r>
            <w:r w:rsidR="00B92CD1" w:rsidRPr="00873E21">
              <w:rPr>
                <w:rFonts w:eastAsia="Calibri"/>
                <w:sz w:val="20"/>
                <w:szCs w:val="20"/>
              </w:rPr>
              <w:t xml:space="preserve"> along with supervisors and coworkers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C93A15" w:rsidRPr="00873E21" w:rsidRDefault="00B92CD1" w:rsidP="006E6C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Smile and say “Hi” to coworkers and boss</w:t>
            </w:r>
          </w:p>
          <w:p w14:paraId="00000038" w14:textId="77777777" w:rsidR="00C93A15" w:rsidRPr="00873E21" w:rsidRDefault="00C93A15" w:rsidP="006E6C3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</w:p>
        </w:tc>
      </w:tr>
      <w:tr w:rsidR="00C93A15" w:rsidRPr="00873E21" w14:paraId="45A23D84" w14:textId="77777777" w:rsidTr="00873E21">
        <w:trPr>
          <w:trHeight w:val="420"/>
        </w:trPr>
        <w:tc>
          <w:tcPr>
            <w:tcW w:w="19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9" w14:textId="77777777" w:rsidR="00C93A15" w:rsidRPr="00873E21" w:rsidRDefault="00B92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73E21">
              <w:rPr>
                <w:rFonts w:eastAsia="Calibri"/>
                <w:b/>
                <w:sz w:val="20"/>
                <w:szCs w:val="20"/>
              </w:rPr>
              <w:t>Initiative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A" w14:textId="77B748BC" w:rsidR="00C93A15" w:rsidRPr="00873E21" w:rsidRDefault="00873E21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𐀀 Starts</w:t>
            </w:r>
            <w:r w:rsidR="00B92CD1" w:rsidRPr="00873E21">
              <w:rPr>
                <w:rFonts w:eastAsia="Calibri"/>
                <w:sz w:val="20"/>
                <w:szCs w:val="20"/>
              </w:rPr>
              <w:t xml:space="preserve"> tasks independently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C93A15" w:rsidRPr="00873E21" w:rsidRDefault="00B92CD1" w:rsidP="006E6C35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Look at checklist</w:t>
            </w:r>
          </w:p>
          <w:p w14:paraId="0000003C" w14:textId="77777777" w:rsidR="00C93A15" w:rsidRPr="00873E21" w:rsidRDefault="00B92CD1" w:rsidP="006E6C35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Look at jobs and see what needs to be done before asking</w:t>
            </w:r>
          </w:p>
          <w:p w14:paraId="0000003D" w14:textId="77777777" w:rsidR="00C93A15" w:rsidRPr="00873E21" w:rsidRDefault="00C93A15" w:rsidP="006E6C35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</w:p>
        </w:tc>
      </w:tr>
      <w:tr w:rsidR="00C93A15" w:rsidRPr="00873E21" w14:paraId="7C1ED2BB" w14:textId="77777777" w:rsidTr="00873E21">
        <w:trPr>
          <w:trHeight w:val="420"/>
        </w:trPr>
        <w:tc>
          <w:tcPr>
            <w:tcW w:w="19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C93A15" w:rsidRPr="00873E21" w:rsidRDefault="00C93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602898FF" w:rsidR="00C93A15" w:rsidRPr="00873E21" w:rsidRDefault="00873E21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𐀀 Seeks</w:t>
            </w:r>
            <w:r w:rsidR="00B92CD1" w:rsidRPr="00873E21">
              <w:rPr>
                <w:rFonts w:eastAsia="Calibri"/>
                <w:sz w:val="20"/>
                <w:szCs w:val="20"/>
              </w:rPr>
              <w:t xml:space="preserve"> more tasks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C93A15" w:rsidRPr="00873E21" w:rsidRDefault="00B92CD1" w:rsidP="006E6C3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 xml:space="preserve">Ask boss “Should I work on my normal routine or is there something else you want </w:t>
            </w:r>
            <w:r w:rsidRPr="00873E21">
              <w:rPr>
                <w:rFonts w:eastAsia="Calibri"/>
                <w:sz w:val="20"/>
                <w:szCs w:val="20"/>
              </w:rPr>
              <w:lastRenderedPageBreak/>
              <w:t>me to do?”</w:t>
            </w:r>
          </w:p>
          <w:p w14:paraId="00000041" w14:textId="77777777" w:rsidR="00C93A15" w:rsidRPr="00873E21" w:rsidRDefault="00C93A15" w:rsidP="006E6C3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</w:p>
        </w:tc>
      </w:tr>
      <w:tr w:rsidR="00C93A15" w:rsidRPr="00873E21" w14:paraId="458751B6" w14:textId="77777777" w:rsidTr="00873E21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C93A15" w:rsidRPr="00873E21" w:rsidRDefault="00B92C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73E21">
              <w:rPr>
                <w:rFonts w:eastAsia="Calibri"/>
                <w:b/>
                <w:sz w:val="20"/>
                <w:szCs w:val="20"/>
              </w:rPr>
              <w:lastRenderedPageBreak/>
              <w:t>Appearance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34EC4C65" w:rsidR="00C93A15" w:rsidRPr="00873E21" w:rsidRDefault="00873E21">
            <w:pPr>
              <w:widowControl w:val="0"/>
              <w:spacing w:line="240" w:lineRule="auto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𐀀 Well</w:t>
            </w:r>
            <w:r w:rsidR="00B92CD1" w:rsidRPr="00873E21">
              <w:rPr>
                <w:rFonts w:eastAsia="Calibri"/>
                <w:sz w:val="20"/>
                <w:szCs w:val="20"/>
              </w:rPr>
              <w:t xml:space="preserve"> groomed. Clean. Neat. Dressed appropriately for work.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C93A15" w:rsidRPr="00873E21" w:rsidRDefault="00B92CD1" w:rsidP="006E6C3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Plan clothes night before</w:t>
            </w:r>
          </w:p>
          <w:p w14:paraId="00000045" w14:textId="77777777" w:rsidR="00C93A15" w:rsidRPr="00873E21" w:rsidRDefault="00B92CD1" w:rsidP="006E6C3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  <w:r w:rsidRPr="00873E21">
              <w:rPr>
                <w:rFonts w:eastAsia="Calibri"/>
                <w:sz w:val="20"/>
                <w:szCs w:val="20"/>
              </w:rPr>
              <w:t>Look in mirror</w:t>
            </w:r>
          </w:p>
          <w:p w14:paraId="00000046" w14:textId="77777777" w:rsidR="00C93A15" w:rsidRPr="00873E21" w:rsidRDefault="00C93A15" w:rsidP="006E6C3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1"/>
              <w:rPr>
                <w:rFonts w:eastAsia="Calibri"/>
                <w:sz w:val="20"/>
                <w:szCs w:val="20"/>
              </w:rPr>
            </w:pPr>
          </w:p>
        </w:tc>
      </w:tr>
    </w:tbl>
    <w:p w14:paraId="7A348917" w14:textId="77777777" w:rsidR="00873E21" w:rsidRDefault="00873E21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560D07DE" w14:textId="77777777" w:rsidR="00873E21" w:rsidRDefault="00873E21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7533B2BB" w14:textId="77777777" w:rsidR="00873E21" w:rsidRDefault="00873E21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47" w14:textId="4D13370C" w:rsidR="00C93A15" w:rsidRDefault="00B92CD1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GOALS</w:t>
      </w: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STRATEGIES</w:t>
      </w:r>
    </w:p>
    <w:p w14:paraId="00000048" w14:textId="77777777" w:rsidR="00C93A15" w:rsidRDefault="00C93A15">
      <w:pPr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4B" w14:textId="77777777" w:rsidR="00C93A15" w:rsidRDefault="00B92CD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 ___________________________________            ___________________________________</w:t>
      </w:r>
    </w:p>
    <w:p w14:paraId="0000004C" w14:textId="77777777" w:rsidR="00C93A15" w:rsidRDefault="00C93A15">
      <w:pPr>
        <w:rPr>
          <w:rFonts w:ascii="Calibri" w:eastAsia="Calibri" w:hAnsi="Calibri" w:cs="Calibri"/>
          <w:b/>
          <w:sz w:val="24"/>
          <w:szCs w:val="24"/>
        </w:rPr>
      </w:pPr>
    </w:p>
    <w:p w14:paraId="0000004D" w14:textId="77777777" w:rsidR="00C93A15" w:rsidRDefault="00B92CD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___________________________________            ___________________________________</w:t>
      </w:r>
    </w:p>
    <w:p w14:paraId="0000004E" w14:textId="77777777" w:rsidR="00C93A15" w:rsidRDefault="00C93A15">
      <w:pPr>
        <w:rPr>
          <w:rFonts w:ascii="Calibri" w:eastAsia="Calibri" w:hAnsi="Calibri" w:cs="Calibri"/>
          <w:b/>
          <w:sz w:val="24"/>
          <w:szCs w:val="24"/>
        </w:rPr>
      </w:pPr>
    </w:p>
    <w:p w14:paraId="0000004F" w14:textId="77777777" w:rsidR="00C93A15" w:rsidRDefault="00B92CD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___________________________________             ___________________________________</w:t>
      </w:r>
    </w:p>
    <w:p w14:paraId="00000050" w14:textId="77777777" w:rsidR="00C93A15" w:rsidRDefault="00C93A15">
      <w:pPr>
        <w:rPr>
          <w:rFonts w:ascii="Calibri" w:eastAsia="Calibri" w:hAnsi="Calibri" w:cs="Calibri"/>
          <w:b/>
          <w:sz w:val="24"/>
          <w:szCs w:val="24"/>
        </w:rPr>
      </w:pPr>
    </w:p>
    <w:p w14:paraId="00000051" w14:textId="77777777" w:rsidR="00C93A15" w:rsidRDefault="00C93A15">
      <w:pPr>
        <w:rPr>
          <w:rFonts w:ascii="Calibri" w:eastAsia="Calibri" w:hAnsi="Calibri" w:cs="Calibri"/>
          <w:b/>
          <w:sz w:val="24"/>
          <w:szCs w:val="24"/>
        </w:rPr>
      </w:pPr>
    </w:p>
    <w:p w14:paraId="00000052" w14:textId="77777777" w:rsidR="00C93A15" w:rsidRDefault="00B92CD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___________________________________            ___________________________________</w:t>
      </w:r>
    </w:p>
    <w:p w14:paraId="00000053" w14:textId="77777777" w:rsidR="00C93A15" w:rsidRDefault="00C93A15">
      <w:pPr>
        <w:rPr>
          <w:rFonts w:ascii="Calibri" w:eastAsia="Calibri" w:hAnsi="Calibri" w:cs="Calibri"/>
          <w:b/>
          <w:sz w:val="24"/>
          <w:szCs w:val="24"/>
        </w:rPr>
      </w:pPr>
    </w:p>
    <w:p w14:paraId="00000054" w14:textId="77777777" w:rsidR="00C93A15" w:rsidRDefault="00B92CD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___________________________________            ___________________________________</w:t>
      </w:r>
    </w:p>
    <w:p w14:paraId="00000055" w14:textId="77777777" w:rsidR="00C93A15" w:rsidRDefault="00C93A15">
      <w:pPr>
        <w:rPr>
          <w:rFonts w:ascii="Calibri" w:eastAsia="Calibri" w:hAnsi="Calibri" w:cs="Calibri"/>
          <w:b/>
          <w:sz w:val="24"/>
          <w:szCs w:val="24"/>
        </w:rPr>
      </w:pPr>
    </w:p>
    <w:p w14:paraId="00000056" w14:textId="77777777" w:rsidR="00C93A15" w:rsidRDefault="00B92CD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____________________________________           ___________________________________</w:t>
      </w:r>
    </w:p>
    <w:p w14:paraId="00000057" w14:textId="77777777" w:rsidR="00C93A15" w:rsidRDefault="00C93A15">
      <w:pPr>
        <w:rPr>
          <w:rFonts w:ascii="Calibri" w:eastAsia="Calibri" w:hAnsi="Calibri" w:cs="Calibri"/>
          <w:b/>
          <w:sz w:val="24"/>
          <w:szCs w:val="24"/>
        </w:rPr>
      </w:pPr>
    </w:p>
    <w:p w14:paraId="00000058" w14:textId="77777777" w:rsidR="00C93A15" w:rsidRDefault="00C93A15">
      <w:pPr>
        <w:rPr>
          <w:rFonts w:ascii="Calibri" w:eastAsia="Calibri" w:hAnsi="Calibri" w:cs="Calibri"/>
          <w:b/>
          <w:sz w:val="24"/>
          <w:szCs w:val="24"/>
        </w:rPr>
      </w:pPr>
    </w:p>
    <w:p w14:paraId="00000059" w14:textId="77777777" w:rsidR="00C93A15" w:rsidRDefault="00B92CD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___________________________________            ___________________________________</w:t>
      </w:r>
    </w:p>
    <w:p w14:paraId="0000005A" w14:textId="77777777" w:rsidR="00C93A15" w:rsidRDefault="00C93A15">
      <w:pPr>
        <w:rPr>
          <w:rFonts w:ascii="Calibri" w:eastAsia="Calibri" w:hAnsi="Calibri" w:cs="Calibri"/>
          <w:b/>
          <w:sz w:val="24"/>
          <w:szCs w:val="24"/>
        </w:rPr>
      </w:pPr>
    </w:p>
    <w:p w14:paraId="0000005B" w14:textId="77777777" w:rsidR="00C93A15" w:rsidRDefault="00B92CD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____________________________________           ___________________________________</w:t>
      </w:r>
    </w:p>
    <w:p w14:paraId="0000005C" w14:textId="77777777" w:rsidR="00C93A15" w:rsidRDefault="00C93A15">
      <w:pPr>
        <w:rPr>
          <w:rFonts w:ascii="Calibri" w:eastAsia="Calibri" w:hAnsi="Calibri" w:cs="Calibri"/>
          <w:b/>
          <w:sz w:val="24"/>
          <w:szCs w:val="24"/>
        </w:rPr>
      </w:pPr>
    </w:p>
    <w:p w14:paraId="0000005D" w14:textId="77777777" w:rsidR="00C93A15" w:rsidRDefault="00B92CD1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____________________________________           ___________________________________</w:t>
      </w:r>
    </w:p>
    <w:sectPr w:rsidR="00C93A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620E8"/>
    <w:multiLevelType w:val="multilevel"/>
    <w:tmpl w:val="26166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DB4200"/>
    <w:multiLevelType w:val="multilevel"/>
    <w:tmpl w:val="959866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2448A8"/>
    <w:multiLevelType w:val="multilevel"/>
    <w:tmpl w:val="1DC68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3A505C"/>
    <w:multiLevelType w:val="multilevel"/>
    <w:tmpl w:val="4184D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5C2E33"/>
    <w:multiLevelType w:val="multilevel"/>
    <w:tmpl w:val="3C90D2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031061"/>
    <w:multiLevelType w:val="multilevel"/>
    <w:tmpl w:val="261A0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2A2477"/>
    <w:multiLevelType w:val="multilevel"/>
    <w:tmpl w:val="28C0B8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3D17D1"/>
    <w:multiLevelType w:val="multilevel"/>
    <w:tmpl w:val="A2121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3F6DF0"/>
    <w:multiLevelType w:val="multilevel"/>
    <w:tmpl w:val="A6CEB4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D83674"/>
    <w:multiLevelType w:val="multilevel"/>
    <w:tmpl w:val="5E66F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C3871CA"/>
    <w:multiLevelType w:val="multilevel"/>
    <w:tmpl w:val="3D3EDC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E341D19"/>
    <w:multiLevelType w:val="multilevel"/>
    <w:tmpl w:val="20ACB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9745B0"/>
    <w:multiLevelType w:val="multilevel"/>
    <w:tmpl w:val="4ACCC5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0E463B"/>
    <w:multiLevelType w:val="multilevel"/>
    <w:tmpl w:val="21760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1553474">
    <w:abstractNumId w:val="7"/>
  </w:num>
  <w:num w:numId="2" w16cid:durableId="640618279">
    <w:abstractNumId w:val="6"/>
  </w:num>
  <w:num w:numId="3" w16cid:durableId="1103575740">
    <w:abstractNumId w:val="4"/>
  </w:num>
  <w:num w:numId="4" w16cid:durableId="1731879771">
    <w:abstractNumId w:val="10"/>
  </w:num>
  <w:num w:numId="5" w16cid:durableId="1889679517">
    <w:abstractNumId w:val="12"/>
  </w:num>
  <w:num w:numId="6" w16cid:durableId="1444614902">
    <w:abstractNumId w:val="13"/>
  </w:num>
  <w:num w:numId="7" w16cid:durableId="1661619078">
    <w:abstractNumId w:val="2"/>
  </w:num>
  <w:num w:numId="8" w16cid:durableId="103350862">
    <w:abstractNumId w:val="1"/>
  </w:num>
  <w:num w:numId="9" w16cid:durableId="136915655">
    <w:abstractNumId w:val="11"/>
  </w:num>
  <w:num w:numId="10" w16cid:durableId="1646466229">
    <w:abstractNumId w:val="0"/>
  </w:num>
  <w:num w:numId="11" w16cid:durableId="479231664">
    <w:abstractNumId w:val="9"/>
  </w:num>
  <w:num w:numId="12" w16cid:durableId="1752388795">
    <w:abstractNumId w:val="3"/>
  </w:num>
  <w:num w:numId="13" w16cid:durableId="1535536005">
    <w:abstractNumId w:val="5"/>
  </w:num>
  <w:num w:numId="14" w16cid:durableId="551111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15"/>
    <w:rsid w:val="000659DC"/>
    <w:rsid w:val="006E6C35"/>
    <w:rsid w:val="00873E21"/>
    <w:rsid w:val="00B92CD1"/>
    <w:rsid w:val="00C93A15"/>
    <w:rsid w:val="00F6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9D06"/>
  <w15:docId w15:val="{6B4A4E0A-10BD-4963-9E58-249B31AB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Briana Parra</cp:lastModifiedBy>
  <cp:revision>2</cp:revision>
  <dcterms:created xsi:type="dcterms:W3CDTF">2023-06-27T20:16:00Z</dcterms:created>
  <dcterms:modified xsi:type="dcterms:W3CDTF">2023-06-27T20:16:00Z</dcterms:modified>
</cp:coreProperties>
</file>